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父母同意书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父亲：</w:t>
      </w:r>
      <w:r>
        <w:rPr>
          <w:rFonts w:hint="eastAsia"/>
          <w:sz w:val="32"/>
          <w:szCs w:val="40"/>
          <w:lang w:val="en-US" w:eastAsia="zh-CN"/>
        </w:rPr>
        <w:t xml:space="preserve">            身份证号：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母亲：            身份证号：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我们同意子女</w:t>
      </w:r>
      <w:r>
        <w:rPr>
          <w:rFonts w:hint="eastAsia"/>
          <w:sz w:val="32"/>
          <w:szCs w:val="40"/>
          <w:lang w:val="en-US" w:eastAsia="zh-CN"/>
        </w:rPr>
        <w:t xml:space="preserve">           ，（护照号：           出生日期：         ）自     年    月    日至    年      月    日期间随             ，（护照号：       出生日期：               ）一同前往韩国旅游。我们将承担孩子在韩国旅行期间的一切后果和所有费用，并保证孩子遵守韩国当地的法律、法规，按时回国。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父亲签名：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母亲签名：</w:t>
      </w:r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年     月    日 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E4050"/>
    <w:rsid w:val="0AC74C72"/>
    <w:rsid w:val="294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2018-07-26T08:20:00Z</dcterms:created>
  <dc:creator>엄심</dc:creator>
  <cp:lastModifiedBy>엄심</cp:lastModifiedBy>
  <dcterms:modified xsi:type="dcterms:W3CDTF">2018-07-26T09:11:55Z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