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西充县巴蜀旅行社有限公司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吴永龙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13890810207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YN20230805庞琳18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藏地月昆大丽香双飞一动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9(6大3小)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2023-08-05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2023-08-10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1、任艳敏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511325198509100428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2、姚晓容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51292919680302004X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3、邓子帅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511325201111070112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4、邓紫晴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511325201501110124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5、李德洪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512929196503140031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6、任大双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512929196304170414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7、李佳旗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511325200801270117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8、李霞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511325198808120322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9、李可一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511325201806230063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总金额：贰万肆仟玖佰贰拾元整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24920.00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家乡出发抵达素有“春城”美誉的昆明，云南意即“彩云之南”，以其美丽、丰饶、神奇而著称于世，一向被外界称为“秘境香格里拉”。有工作人员接机，商务专车带您抵达酒店，办理入住手续，全程无障碍，一站式服务，温馨体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昆明大理夜游大理古城（车程约4小时） 餐饮：早/中/晚 入住：大理特色民宿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大堂集合出发前往石林，游览“天下第一奇观”之称的著名国家AAAAA级景区-【石林国家地质公园】（游览时间120分钟）不含电瓶车25元/人，大、小石林群峰壁立、千嶂叠翠，险峻的石岗风光更是让人不禁惊叹大自然的鬼斧神工，更神奇的是站在回音石前，用手轻敲石壁，您还能清楚的听到跌宕的回音。“阿诗玛”的美丽传说始终传颂着彝家女子至死不渝的爱情诗篇，令人荡气回肠。午餐特别按排品尝【宜良特色风味烤鸭】。之后我们前往大理前往文艺气息爆棚的【大理古城】夜游古城。专治各种不信邪。充满异域风情的洋人街适合听流浪歌手喝啤酒，大理北门适合拍照打卡，随意一条街巷都能挖掘“汉纸”心中的文艺因子，自由去打卡吧。晚上前往大理特色民宿入住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洱海小游船玉龙雪山大索道夜游丽江古城入住丽江特色酒店 餐饮：早/中/晚自理 入住：丽江特色酒店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行In个性：自由暴击，慵懒突破地球表面早餐后前往乘坐【洱海小游船】在喧嚣的大城市待腻后享受洱海为您准备的片刻宁静，在船上坐着仿佛置身于苍山洱海的水天一色，洱海的魅力在此刻也从容体现出来。中午于指定餐厅品尝[白族砂锅鱼全风味]。出行前的准备：1、约好玩伴，帅哥靓女约起；2、手机、相机充好电、充电器、充电宝准备好。工作人员会给大家拍照，还是建议大家自己可以多拍点，手机发朋友圈效果更好哦；3、拍照道具随个性准备齐全，女孩子可以多带几件美美的裙子，更仙；4、防晒霜一定要高倍的！大理的紫外线可不温柔；补充体能的饮品、甜食也可略作准备温馨提示：1.提前准备好拍照各类道具、服装2.各位贵宾涂抹好防晒霜，带好遮阳帽等，并注意安全中餐后，乘车前往直奔纳西族的神山【玉龙雪山】，搭乘【冰川大索道】，一刻阅尽丽江冬与夏。双手合十，祈祷家人平安，雪域漫步，相拥旋转，今日做雪域最美的情郎。揉搓雪球，与好友打雪仗，旷野的冰川上无处可躲，正面迎战，张扬如冰川上的王。还有其它玩法，雪山脱衣舞，敢挑战的都来！备注：如冰川大索道如遇停开或天气原因无法成行，改换云杉坪索道，差价现退【蓝月谷】（不含电瓶车60元/人）：玉龙雪山冰雪消融后的圣水河流，一轮蓝色的月亮镶嵌在玉龙雪山脚下，晴天沉淀晶莹蓝色，于月牙形山谷看牦牛饮水，雪莹交错，留下一张天地失色的倩影，是蓝月谷最纯粹的玩法。接下来是【丽江古城】的自由时间，当然也要去古城寻觅古今中外荟萃的美食，烤串、鸡豆粉、腊排骨等，自由选择，大饱口福，晚入住丽江。温馨提示：参观玉龙雪山，由于雪山强反射，注意防晒防雪盲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鹤庆艺术小镇虎跳峡香格里拉松赞林寺依拉草原纳帕海土司宴 餐饮：早/中/晚 入住：香格里拉酒店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行In个性：酷爽冷面高空体验，别致藏地信仰与神话早餐后，乘车前往【鹤庆艺术小镇】（游览时间60-90分钟）了解银器的加工生产过程,亲自体验制作银器的乐趣与辛劳，欣赏了解银器的制作及做工工艺。之后前往游览【虎跳峡】有世界峡谷之称，也是世界上著名的大峡谷，是中国深的峡谷之一，以“险”而闻名天下。金沙江迢迢千里奔波到此，突遇玉龙雪山、哈巴雪山两座雪山的阻挡，原本平静祥和的江水顿时变得怒不可遏。江流最窄处仅约30余米，相传猛虎下山，在江中的礁石上稍抬脚，便可腾空越过。之后前往【依拉草原】和【纳帕海】依拉草原位于香格里拉市西北6公里处，总面积13平方公里。它是香格里拉最大，最美丽的草原。依拉藏语意为“豹山”，因传说中依拉草原门户内北边坐落的豹山是一座“神山”而得名，而来到这里最让人回味无穷的，当属那如诗如画的梦境般的依拉草原。【纳帕海】不是海，是“森林边的湖”；湖水退去，依拉草原就出现了；雨季是湖泊，旱季就变成了草原，似海非海，魅惑众生。此处牛羊成群，悠然自得，对于你的到来并不新奇也不在意；走远一点儿回头望，高空，远山，搭配广阔的草原，永不过时的壮丽妖娆；往离天堂最近的地方-香格里拉。第二个目的地【松赞林寺】（电瓶车自理30元/人）被誉为另一个布达拉宫，这边的旅人常年络绎不绝。他们坐在山腰，又似是弯身听着人们的呢喃细语。正午12点的钟声准时响起，伴随着寺庙内的僧人诵经声木鱼声，佛光仿佛笼罩整个寺庙我相信在如此碧蓝的天空上，一定有神明的存在这里一步两步就是天堂，有人却因为自己的内心重的挪不开步子。这里缺氧但从不缺信仰。翱翔在天际的神鸟却无时无刻的看向大地，他们应该是神的使者吧，向神明转告人类的愿望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独克宗古城丽江/大理乘坐动车昆明（约2+7小时） 餐饮：早/中/晚 入住：昆明酒店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游览月华式微，【独克宗古城】适合漫步，马蹄声踏在石板路上，踏出了马帮人的坚韧和勇敢。【转经塔】绕一圈，与神对话时，才有真正的心无杂念。之后乘车前往丽江/大理坐动车返回昆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昆明长水国际机场乘机/高铁—返程起始地   餐饮：早/全天无正餐 入住：无酒店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1.早餐后，【游客散客集散中心】酒店大堂集合等我们接送组工作人员，（游览时间180分钟）根据散团时间送团，返回温馨的家，结束您愉悦的云南版纳之旅。2.注意：去游客集散中心必须（13:00后航班/或高铁）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吴永龙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2023/7/28 11:26:58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