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道里中青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张鹏松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TYD07FJ240402A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泰国5晚7日（吉祥上海转机）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2024-04-02 HO1180 哈尔滨→上海 13:20-16:30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2024-04-02 HO1357 上海→曼谷 21:00-00:30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2024-04-08 HO1358 曼谷→上海 01:30-06:50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2024-04-08 HO1137 上海→哈尔滨 17:15-20:1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1、冯振春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FENG/ZHENCHUN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1993-05-03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EL9693973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2034-02-28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2、佛红艳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FO/HONGYAN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1996-09-24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EM1128878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2034-03-07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18345352330 15046816658 15561561085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张鹏松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2024/3/18 11:56:40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