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道里松花江美晨海娇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13613612654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ZJJ06FJ240822A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张家界计划团双飞6日（南航长沙）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2024-08-22 CZ5973 哈尔滨→长沙 08:05-12:00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2024-08-27 CZ5974 长沙→哈尔滨 19:00-22:4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1、盛春娜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239004198302181461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2、施皓月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230102201103170726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海娇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2024/8/20 13:30:53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