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18875256036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13452759140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CQCXCJ-20241001-A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【泰美时光】6天游（FD557-FD556）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2024-10-01 FD557 重庆→曼谷 11:10-13:20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2024-10-06 FD556 曼谷→重庆 06:00-10:1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  2位 ，小汤圆     徐弋.李郁  已收到全款，名单已收到实际护照为准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2024/9/25 19:39:56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