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渝之旅九龙坡区直港大道珠江花园门市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18523811612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SYX20210211-S1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西沙-南海之梦4天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2021-02-11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2021-02-14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2021-02-11 XXXX 重庆→三亚 11:30-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2021-02-14 XXXX 三亚→重庆 17:35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总金额：玖仟零陆拾元整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6214830237315691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中国银行重庆龙溪支行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6216603200002900788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建设银行重庆渝北皇冠东和支行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6217003760123571861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刘义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2021/3/5 13:00:41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