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成都携程门店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萝莉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18208169263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GZZB-04CR260329A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贵州周边4天3晚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中国银行空港支行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608880087771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萝莉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2026/3/26 16:53:17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