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通河纵横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李同英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18645181599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CQD06LT260704A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7月04日龙江哈尔滨重庆--出6.30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2026-07-04 LT6689 哈尔滨→重庆 06:30-11:45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2026-07-09 LT6690 重庆→哈尔滨 12:50-17:5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1、王世华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23212819650914022X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13936153088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2、麻福国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232128196605200210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13936028898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必消398当地交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万人游重庆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自愿消费:仙女山小火车25元/人，天生三桥电瓶车15元/人，九黎魔毯30元/人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李同英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2026/6/29 10:36:28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