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通河纵横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李同英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18645181599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CQD06CZ260901A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9.01日南航哈尔滨重庆--出8.29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2026-09-01 CZ6345 哈尔滨→重庆 12:00-16:15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2026-09-06 CZ2333 重庆→哈尔滨 12:05-17:3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1、贾凤全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23212819591110023X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2、杨跃英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232128196011300222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398.00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796.00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总金额：叁仟叁佰玖拾陆元整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3396.00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万人游重庆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必消已收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李同英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20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2026/8/20 15:20:13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