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寰球国际旅行社美辰分公司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丰色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13030022797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山西临汾20241112-A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临汾5天（LT）星耀长安5天已开班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2024-11-12 LT6667 哈尔滨→临汾 09:30-12:50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2024-11-16 LT6668 临汾→哈尔滨 21:20-00:15+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1、张成文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230107196210042330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18345006776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2、宋凤梅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230108197007310249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15124685596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群主 丰色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丰色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2024/11/8 16:34:45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