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大庆中国国际旅行社东湖门市部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范庆凤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15845936177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西安06CZ260227A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2026-02-27 CZ5969 哈尔滨→西安 09:00-13:15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2026-03-04 CZ5970 西安→哈尔滨 14:20-17:3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1、姚广生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230604198301051037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13555573870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2、杜疆波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230604198003121017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65周岁以下当地交门票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范庆凤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2026/2/23 11:14:09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