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省国旅大庆分公司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13904869921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成都天府08CZ250708A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成都8天（CZ）四川私享家已开班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2025-07-08 CZ6255 哈尔滨→成都天府 09:30-14:05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2025-07-15 CZ6256 成都天府→哈尔滨 15:30-19:2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1、杨婉宁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23060320100518022X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2、杨昭鋆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230603198207061371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3、姜巍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230603198103083728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总金额：壹万壹仟壹佰元整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11100.00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高尚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2025/6/30 17:41:35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