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携程香坊万达店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珊珊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15545480162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新疆08CZ250731A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2025-07-31 CZ5517 哈尔滨→乌鲁木齐 10:15-15:25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2025-08-07 CZ5518 乌鲁木齐→哈尔滨 16:45-22:1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总金额：壹万柒仟肆佰元整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17400.00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珊珊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2025/7/24 16:52:04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