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黑龙江省松花江国际旅行社有限公司槿秀贤乘门市部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于杰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18249601577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河南06RY260715A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河南单团6天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7(7大)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2026-07-16 RY8884 哈尔滨→洛阳 12:05-15:20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2026-07-21 RY8927 郑州→哈尔滨 08:05-11:0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1、辛慧锋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231023198209210768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2、王文菲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231085198808103349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3、林双玲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231023198208200760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4、王珊珊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231085198504243326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5、蔡庆淑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23102319721001054X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6、解婧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231085198105113321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7、康雨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231085199602293321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4500.00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31500.00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总金额：叁万壹仟伍佰元整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31500.00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于杰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5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2026/7/5 16:15:08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