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肇东纵横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母丹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18345152210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NRT20250810-S01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东阪7天（CZ）9280直客 6780自由行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2025-08-10 CZ6085 哈尔滨→东京 08:00-11:50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2025-08-16 CZ632 大阪→哈尔滨 13:00-15:1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1、郑月娟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ZHENG/YUEJUAN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1981-11-11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EP9680681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2025-06-18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2035-06-17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2、郎珈艺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LANG/JIAYI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2009-10-22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EP9674564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2030-06-12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总金额：壹万陆仟肆佰元整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16400.00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母丹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张颖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2025/7/27 10:27:41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