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王秋平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王秋平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15603660527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西安06CZ250822A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2025-08-22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2025-08-27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1、薛志惠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230103198207060216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2、宋欢欢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230221198808255228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3、万阿华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230103195701251647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65周岁以上老人已退门票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65周岁以上老人已退门票，8月23日先自由活动 ，尽量安排三人间 实在没有再安排家庭房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王秋平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2025/8/20 13:46:11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