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密山帮游国旅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18746766333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泰国曼谷20240819-A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曼谷7天( 吉祥HO )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HO1357 上海浦东→曼谷 20:55-00:30+1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HO1358 曼谷→上海浦东 01:30-06:55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HO1179 上海→哈尔滨 08:55-12:0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1、王丽艳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WANG/LIYAN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1960-07-20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E83253202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2、崔福贵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CUI/FUGUI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E83253204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2016-07-14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2026-07-13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姜辉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2024/8/17 19:17:02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