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哈尔滨中国旅行社有限责任公司鸡西分公司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别文斌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15146738822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CZ5970 西安→哈尔滨 13:45-17:0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1、樊轩瑞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230302201108304034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2、刘峰华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230305198204285026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18604673111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3、康庆荣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230305195805115045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4、刘仍德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230305195609135014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14000.00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四钻住宿版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别文斌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2026/8/12 20:49:22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