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齐齐哈尔天马国际旅行社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王雪松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18045258777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张家界长沙20241002-A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2024-10-02 CZ6930 哈尔滨→长沙 19:50-23:55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2024-10-07 CZ6929 长沙→哈尔滨 15:15-18:5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1、丰收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230203198908251010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15946268066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2、马明楠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230205198903040428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15946231657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3、丰国旭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23020219630309001x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4、陆玉敏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230202196408112027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让导游解释下 景区无优免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王雪松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2024/9/28 20:26:04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