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一起沙巴团队/散客确认书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成都环球国际旅行社有限公司武侯十四分社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18848442550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成都环球武侯十四分社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18848442550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XUN06QW250122A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巡沙巴7天5晚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1、王林玉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WANG/LINYU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1981-10-13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EJ0204467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2029-12-26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2、王武泽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WANG/WUZE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EJ6435823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2028-01-12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杂费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代理费（按人头扣点）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刘秀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2025/1/18 10:51:24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