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重庆一品天下旅行社有限公司团队/散客确认书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火车北站南广场门市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销售部-廖静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北京-散拼-20260727-02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北京-散拼-全国散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7(6大1小)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2026-07-27 CA1410 重庆→北京 20:20-22:45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2026-08-01 CA1437 北京→重庆 07:00-09:4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1、王春燕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500232199503156746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18323870427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2、王应明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512326196602256759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3、夏浚凯CHD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500232201710026733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4、伍昌秀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512326197312297469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5、邬文潍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50023220031030674X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13637799394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6、王应芳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512326195510086735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7、郭明美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512326196106176725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14280.00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总金额：壹万陆仟叁佰陆拾元整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16360.00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650124342500015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1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销售部-廖静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2026/7/29 16:32:38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